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4A2" w:rsidRDefault="00FA04A2">
      <w:r>
        <w:t xml:space="preserve">Video </w:t>
      </w:r>
      <w:proofErr w:type="spellStart"/>
      <w:r>
        <w:t>roadshow</w:t>
      </w:r>
      <w:proofErr w:type="spellEnd"/>
      <w:r>
        <w:t xml:space="preserve"> Reggio Calabria</w:t>
      </w:r>
    </w:p>
    <w:p w:rsidR="00635CAC" w:rsidRDefault="00FA04A2">
      <w:r w:rsidRPr="00FA04A2">
        <w:t>https://www.youtube.com/watch?v=IivvBn020_U</w:t>
      </w:r>
    </w:p>
    <w:sectPr w:rsidR="00635CAC" w:rsidSect="006A0B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FA04A2"/>
    <w:rsid w:val="006A0B3A"/>
    <w:rsid w:val="00D16D81"/>
    <w:rsid w:val="00EE4369"/>
    <w:rsid w:val="00FA0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0B3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simona.paronetto</dc:creator>
  <cp:lastModifiedBy>simona.paronetto</cp:lastModifiedBy>
  <cp:revision>1</cp:revision>
  <dcterms:created xsi:type="dcterms:W3CDTF">2021-12-22T09:55:00Z</dcterms:created>
  <dcterms:modified xsi:type="dcterms:W3CDTF">2021-12-22T09:55:00Z</dcterms:modified>
</cp:coreProperties>
</file>